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3194" w:rsidRDefault="0017747D">
      <w:r>
        <w:rPr>
          <w:noProof/>
        </w:rPr>
        <w:drawing>
          <wp:inline distT="0" distB="0" distL="0" distR="0">
            <wp:extent cx="5934075" cy="82962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9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531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7747D"/>
    <w:rsid w:val="00153194"/>
    <w:rsid w:val="001774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7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74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2022-05-11T08:25:00Z</dcterms:created>
  <dcterms:modified xsi:type="dcterms:W3CDTF">2022-05-11T08:25:00Z</dcterms:modified>
</cp:coreProperties>
</file>